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6EDCE" w14:textId="77777777" w:rsidR="000067D0" w:rsidRPr="00FE00AF" w:rsidRDefault="000067D0" w:rsidP="000067D0">
      <w:pPr>
        <w:jc w:val="center"/>
        <w:rPr>
          <w:color w:val="7F7F7F" w:themeColor="text1" w:themeTint="80"/>
        </w:rPr>
      </w:pPr>
      <w:bookmarkStart w:id="0" w:name="_Hlk133229447"/>
      <w:r w:rsidRPr="00FE00AF">
        <w:rPr>
          <w:color w:val="7F7F7F" w:themeColor="text1" w:themeTint="80"/>
        </w:rPr>
        <w:t>Vardas, Pavardė</w:t>
      </w:r>
    </w:p>
    <w:p w14:paraId="3F7DBABF" w14:textId="77777777" w:rsidR="000067D0" w:rsidRPr="00FE00AF" w:rsidRDefault="000067D0" w:rsidP="000067D0">
      <w:pPr>
        <w:jc w:val="both"/>
        <w:rPr>
          <w:color w:val="7F7F7F" w:themeColor="text1" w:themeTint="80"/>
        </w:rPr>
      </w:pPr>
    </w:p>
    <w:p w14:paraId="1453542A" w14:textId="77777777" w:rsidR="000067D0" w:rsidRPr="00FE00AF" w:rsidRDefault="000067D0" w:rsidP="000067D0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Adresas, telefono numeris</w:t>
      </w:r>
    </w:p>
    <w:p w14:paraId="5BD09DEE" w14:textId="77777777" w:rsidR="000067D0" w:rsidRPr="00FE00AF" w:rsidRDefault="000067D0" w:rsidP="000067D0">
      <w:pPr>
        <w:jc w:val="both"/>
        <w:rPr>
          <w:color w:val="7F7F7F" w:themeColor="text1" w:themeTint="80"/>
        </w:rPr>
      </w:pPr>
    </w:p>
    <w:p w14:paraId="712C24CB" w14:textId="77777777" w:rsidR="000067D0" w:rsidRPr="00FE00AF" w:rsidRDefault="000067D0" w:rsidP="000067D0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El. pašto adresas</w:t>
      </w:r>
    </w:p>
    <w:bookmarkEnd w:id="0"/>
    <w:p w14:paraId="4A10AC5D" w14:textId="77777777" w:rsidR="00B22887" w:rsidRPr="00B22887" w:rsidRDefault="00B22887" w:rsidP="00C81CEF">
      <w:pPr>
        <w:jc w:val="both"/>
      </w:pPr>
    </w:p>
    <w:p w14:paraId="7CB145B2" w14:textId="1075B025" w:rsidR="00B22887" w:rsidRPr="00B22887" w:rsidRDefault="00D76001" w:rsidP="00C81CEF">
      <w:pPr>
        <w:jc w:val="both"/>
      </w:pPr>
      <w:r>
        <w:t>U</w:t>
      </w:r>
      <w:r w:rsidR="00B22887" w:rsidRPr="00B22887">
        <w:t>AB „Šiaulių energija“</w:t>
      </w:r>
    </w:p>
    <w:p w14:paraId="37CBBCAB" w14:textId="77777777" w:rsidR="00B22887" w:rsidRPr="00B22887" w:rsidRDefault="00B22887" w:rsidP="00C81CEF">
      <w:pPr>
        <w:jc w:val="both"/>
      </w:pPr>
      <w:r w:rsidRPr="00B22887">
        <w:t>Generaliniam direktoriui</w:t>
      </w:r>
    </w:p>
    <w:p w14:paraId="2A37C7CD" w14:textId="77777777" w:rsidR="00B22887" w:rsidRPr="00B22887" w:rsidRDefault="00B22887" w:rsidP="00C81CEF">
      <w:pPr>
        <w:jc w:val="both"/>
      </w:pPr>
    </w:p>
    <w:p w14:paraId="38F8C795" w14:textId="29F83BB3" w:rsidR="00B22887" w:rsidRPr="00B22887" w:rsidRDefault="00B22887" w:rsidP="00C81CEF">
      <w:pPr>
        <w:jc w:val="center"/>
        <w:rPr>
          <w:b/>
        </w:rPr>
      </w:pPr>
      <w:r w:rsidRPr="00B22887">
        <w:rPr>
          <w:b/>
        </w:rPr>
        <w:t>P R A Š Y M A S</w:t>
      </w:r>
    </w:p>
    <w:p w14:paraId="3B0D7D3D" w14:textId="77777777" w:rsidR="00B22887" w:rsidRPr="00B22887" w:rsidRDefault="00B22887" w:rsidP="00C81CEF">
      <w:pPr>
        <w:jc w:val="center"/>
      </w:pPr>
    </w:p>
    <w:p w14:paraId="4C6D335C" w14:textId="66FBB7BC" w:rsidR="00B22887" w:rsidRPr="00B22887" w:rsidRDefault="00391486" w:rsidP="00C81CEF">
      <w:pPr>
        <w:ind w:left="3828" w:hanging="3828"/>
        <w:jc w:val="center"/>
        <w:rPr>
          <w:b/>
        </w:rPr>
      </w:pPr>
      <w:r w:rsidRPr="00B22887">
        <w:rPr>
          <w:b/>
        </w:rPr>
        <w:t>DĖL TERMOFIKACINIO VANDENS IŠLEIDIMO</w:t>
      </w:r>
      <w:r w:rsidR="00FE00AF">
        <w:rPr>
          <w:b/>
        </w:rPr>
        <w:t xml:space="preserve"> </w:t>
      </w:r>
      <w:r w:rsidR="00FE00AF" w:rsidRPr="008A3B89">
        <w:rPr>
          <w:b/>
          <w:color w:val="FF0000"/>
        </w:rPr>
        <w:t>(po rug</w:t>
      </w:r>
      <w:r w:rsidR="00524FD7">
        <w:rPr>
          <w:b/>
          <w:color w:val="FF0000"/>
        </w:rPr>
        <w:t>sėjo</w:t>
      </w:r>
      <w:r w:rsidR="00FE00AF" w:rsidRPr="008A3B89">
        <w:rPr>
          <w:b/>
          <w:color w:val="FF0000"/>
        </w:rPr>
        <w:t xml:space="preserve"> 15 d.)</w:t>
      </w:r>
    </w:p>
    <w:p w14:paraId="14583401" w14:textId="77777777" w:rsidR="00B22887" w:rsidRPr="00B22887" w:rsidRDefault="00B22887" w:rsidP="00C81CEF">
      <w:pPr>
        <w:jc w:val="center"/>
        <w:rPr>
          <w:b/>
        </w:rPr>
      </w:pPr>
    </w:p>
    <w:p w14:paraId="450FE1DB" w14:textId="77777777" w:rsidR="000067D0" w:rsidRPr="00FE00AF" w:rsidRDefault="000067D0" w:rsidP="000067D0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Metai. m. Mėnuo (žodžiais). Diena. d.</w:t>
      </w:r>
    </w:p>
    <w:p w14:paraId="3835256A" w14:textId="77777777" w:rsidR="000067D0" w:rsidRDefault="000067D0" w:rsidP="006C0468">
      <w:pPr>
        <w:spacing w:after="100"/>
        <w:ind w:firstLine="851"/>
        <w:jc w:val="both"/>
      </w:pPr>
    </w:p>
    <w:p w14:paraId="0976D0E0" w14:textId="1C19CEDF" w:rsidR="00C7488D" w:rsidRDefault="00B22887" w:rsidP="00E14F17">
      <w:pPr>
        <w:spacing w:after="100"/>
        <w:ind w:firstLine="851"/>
        <w:jc w:val="both"/>
      </w:pPr>
      <w:r w:rsidRPr="00B22887">
        <w:t>Prašau leisti išleisti termofikacinį vandenį iš</w:t>
      </w:r>
      <w:r w:rsidR="006C0468">
        <w:t xml:space="preserve"> pastato </w:t>
      </w:r>
      <w:r w:rsidR="00E14F17" w:rsidRPr="00E14F17">
        <w:rPr>
          <w:color w:val="7F7F7F" w:themeColor="text1" w:themeTint="80"/>
        </w:rPr>
        <w:t>adresas</w:t>
      </w:r>
      <w:r w:rsidR="00E14F17">
        <w:rPr>
          <w:color w:val="7F7F7F" w:themeColor="text1" w:themeTint="80"/>
        </w:rPr>
        <w:t xml:space="preserve">, </w:t>
      </w:r>
      <w:r w:rsidRPr="00B22887">
        <w:t>šildymo sistemos</w:t>
      </w:r>
      <w:r w:rsidR="00C7488D">
        <w:t xml:space="preserve">, nes </w:t>
      </w:r>
      <w:r w:rsidR="008828BD">
        <w:t xml:space="preserve">buto Nr. </w:t>
      </w:r>
      <w:r w:rsidR="00A96552">
        <w:rPr>
          <w:color w:val="767171" w:themeColor="background2" w:themeShade="80"/>
        </w:rPr>
        <w:t>__</w:t>
      </w:r>
      <w:r w:rsidR="008828BD" w:rsidRPr="00D319AF">
        <w:rPr>
          <w:color w:val="767171" w:themeColor="background2" w:themeShade="80"/>
        </w:rPr>
        <w:t xml:space="preserve"> </w:t>
      </w:r>
      <w:r w:rsidR="008828BD" w:rsidRPr="0064777F">
        <w:rPr>
          <w:color w:val="767171" w:themeColor="background2" w:themeShade="80"/>
        </w:rPr>
        <w:t>nurodyti patalpą bute</w:t>
      </w:r>
      <w:r w:rsidR="008828BD">
        <w:rPr>
          <w:color w:val="767171" w:themeColor="background2" w:themeShade="80"/>
        </w:rPr>
        <w:t>, pvz. virtuvėje, kambaryje su balkonu</w:t>
      </w:r>
      <w:r w:rsidR="008828BD">
        <w:t xml:space="preserve"> bus </w:t>
      </w:r>
      <w:r w:rsidR="00BA7BEA" w:rsidRPr="00BA7BEA">
        <w:t xml:space="preserve">atliekami remonto darbai šildymo sistemoje </w:t>
      </w:r>
      <w:r w:rsidR="00C7488D">
        <w:t>(nurodyti priežastį):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6D5CD6" w14:paraId="530758F1" w14:textId="77777777" w:rsidTr="006C0468">
        <w:tc>
          <w:tcPr>
            <w:tcW w:w="7933" w:type="dxa"/>
          </w:tcPr>
          <w:p w14:paraId="7B6B8E09" w14:textId="79E13F99" w:rsidR="006D5CD6" w:rsidRDefault="006D5CD6" w:rsidP="00C81CEF">
            <w:pPr>
              <w:spacing w:after="100"/>
              <w:jc w:val="both"/>
            </w:pPr>
            <w:r>
              <w:t>Nurodyti, kas bus daroma</w:t>
            </w:r>
          </w:p>
        </w:tc>
        <w:tc>
          <w:tcPr>
            <w:tcW w:w="1695" w:type="dxa"/>
          </w:tcPr>
          <w:p w14:paraId="6834F77D" w14:textId="764AF30B" w:rsidR="006D5CD6" w:rsidRDefault="006D5CD6" w:rsidP="00C81CEF">
            <w:pPr>
              <w:spacing w:after="100"/>
              <w:jc w:val="both"/>
            </w:pPr>
            <w:r>
              <w:t>Pažymėti</w:t>
            </w:r>
          </w:p>
        </w:tc>
      </w:tr>
      <w:tr w:rsidR="006D5CD6" w14:paraId="4F58245F" w14:textId="77777777" w:rsidTr="006C0468">
        <w:tc>
          <w:tcPr>
            <w:tcW w:w="7933" w:type="dxa"/>
          </w:tcPr>
          <w:p w14:paraId="5BEBE9EB" w14:textId="1B56CB0C" w:rsidR="006D5CD6" w:rsidRDefault="006D5CD6" w:rsidP="00C81CEF">
            <w:pPr>
              <w:spacing w:after="100"/>
              <w:jc w:val="both"/>
            </w:pPr>
            <w:r>
              <w:t>Keičiami šildymo prietaisai</w:t>
            </w:r>
          </w:p>
        </w:tc>
        <w:tc>
          <w:tcPr>
            <w:tcW w:w="1695" w:type="dxa"/>
          </w:tcPr>
          <w:p w14:paraId="0479CA72" w14:textId="779B7D55" w:rsidR="006D5CD6" w:rsidRDefault="006D5CD6" w:rsidP="00C81CEF">
            <w:pPr>
              <w:spacing w:after="100"/>
              <w:jc w:val="both"/>
            </w:pPr>
            <w:r>
              <w:t>□</w:t>
            </w:r>
          </w:p>
        </w:tc>
      </w:tr>
      <w:tr w:rsidR="006D5CD6" w14:paraId="2F64F06A" w14:textId="77777777" w:rsidTr="006C0468">
        <w:tc>
          <w:tcPr>
            <w:tcW w:w="7933" w:type="dxa"/>
          </w:tcPr>
          <w:p w14:paraId="037829C1" w14:textId="168F1CFC" w:rsidR="006D5CD6" w:rsidRDefault="006C0468" w:rsidP="00C81CEF">
            <w:pPr>
              <w:spacing w:after="100"/>
              <w:jc w:val="both"/>
            </w:pPr>
            <w:r>
              <w:t>Keičiama uždaromoji ar reguliuojamoji armatūra</w:t>
            </w:r>
          </w:p>
        </w:tc>
        <w:tc>
          <w:tcPr>
            <w:tcW w:w="1695" w:type="dxa"/>
          </w:tcPr>
          <w:p w14:paraId="33E69167" w14:textId="23242D93" w:rsidR="006D5CD6" w:rsidRDefault="006D5CD6" w:rsidP="00C81CEF">
            <w:pPr>
              <w:spacing w:after="100"/>
              <w:jc w:val="both"/>
            </w:pPr>
            <w:r>
              <w:t>□</w:t>
            </w:r>
          </w:p>
        </w:tc>
      </w:tr>
      <w:tr w:rsidR="006C0468" w14:paraId="595C30EA" w14:textId="77777777" w:rsidTr="006C0468">
        <w:tc>
          <w:tcPr>
            <w:tcW w:w="7933" w:type="dxa"/>
          </w:tcPr>
          <w:p w14:paraId="7B6E8922" w14:textId="38E53ECF" w:rsidR="006C0468" w:rsidRDefault="006C0468" w:rsidP="00C81CEF">
            <w:pPr>
              <w:spacing w:after="100"/>
              <w:jc w:val="both"/>
            </w:pPr>
            <w:r>
              <w:t>Keičiami šildymo stovai</w:t>
            </w:r>
          </w:p>
        </w:tc>
        <w:tc>
          <w:tcPr>
            <w:tcW w:w="1695" w:type="dxa"/>
          </w:tcPr>
          <w:p w14:paraId="5A8FCA99" w14:textId="37820DDA" w:rsidR="006C0468" w:rsidRDefault="006C0468" w:rsidP="00C81CEF">
            <w:pPr>
              <w:spacing w:after="100"/>
              <w:jc w:val="both"/>
            </w:pPr>
            <w:r>
              <w:t>□</w:t>
            </w:r>
          </w:p>
        </w:tc>
      </w:tr>
      <w:tr w:rsidR="006C0468" w14:paraId="5D717860" w14:textId="77777777" w:rsidTr="006C0468">
        <w:tc>
          <w:tcPr>
            <w:tcW w:w="7933" w:type="dxa"/>
          </w:tcPr>
          <w:p w14:paraId="0FFDC03E" w14:textId="792D521B" w:rsidR="006C0468" w:rsidRDefault="008828BD" w:rsidP="00C81CEF">
            <w:pPr>
              <w:spacing w:after="100"/>
              <w:jc w:val="both"/>
            </w:pPr>
            <w:r>
              <w:t>Lokalizuo</w:t>
            </w:r>
            <w:r w:rsidR="001D1AD6">
              <w:t>j</w:t>
            </w:r>
            <w:r>
              <w:t>a</w:t>
            </w:r>
            <w:r w:rsidR="001D1AD6">
              <w:t>ma</w:t>
            </w:r>
            <w:r>
              <w:t xml:space="preserve"> a</w:t>
            </w:r>
            <w:r w:rsidR="006C0468">
              <w:t>varija šildymo sistemoje</w:t>
            </w:r>
          </w:p>
        </w:tc>
        <w:tc>
          <w:tcPr>
            <w:tcW w:w="1695" w:type="dxa"/>
          </w:tcPr>
          <w:p w14:paraId="14C4D023" w14:textId="135A314D" w:rsidR="006C0468" w:rsidRDefault="006C0468" w:rsidP="00C81CEF">
            <w:pPr>
              <w:spacing w:after="100"/>
              <w:jc w:val="both"/>
            </w:pPr>
            <w:r>
              <w:t>□</w:t>
            </w:r>
          </w:p>
        </w:tc>
      </w:tr>
      <w:tr w:rsidR="006C0468" w14:paraId="2E9713C3" w14:textId="77777777" w:rsidTr="006C0468">
        <w:tc>
          <w:tcPr>
            <w:tcW w:w="7933" w:type="dxa"/>
          </w:tcPr>
          <w:p w14:paraId="0E2064A7" w14:textId="191EAE54" w:rsidR="006C0468" w:rsidRDefault="00AA0CEF" w:rsidP="00C81CEF">
            <w:pPr>
              <w:spacing w:after="100"/>
              <w:jc w:val="both"/>
            </w:pPr>
            <w:r>
              <w:t>Kita*</w:t>
            </w:r>
          </w:p>
        </w:tc>
        <w:tc>
          <w:tcPr>
            <w:tcW w:w="1695" w:type="dxa"/>
          </w:tcPr>
          <w:p w14:paraId="0BC20DC6" w14:textId="2A83B0B4" w:rsidR="006C0468" w:rsidRDefault="00AA0CEF" w:rsidP="00C81CEF">
            <w:pPr>
              <w:spacing w:after="100"/>
              <w:jc w:val="both"/>
            </w:pPr>
            <w:r>
              <w:t>□</w:t>
            </w:r>
          </w:p>
        </w:tc>
      </w:tr>
    </w:tbl>
    <w:p w14:paraId="701B5BC1" w14:textId="77777777" w:rsidR="00AA0CEF" w:rsidRDefault="00AA0CEF" w:rsidP="00AA0CEF">
      <w:pPr>
        <w:spacing w:after="100"/>
        <w:jc w:val="both"/>
      </w:pPr>
    </w:p>
    <w:p w14:paraId="0847FF17" w14:textId="6F9064B9" w:rsidR="00B22887" w:rsidRDefault="000067D0" w:rsidP="00AA0CEF">
      <w:pPr>
        <w:spacing w:after="100"/>
        <w:jc w:val="both"/>
      </w:pPr>
      <w:r>
        <w:t>*</w:t>
      </w:r>
      <w:r w:rsidR="00AA0CEF">
        <w:t xml:space="preserve">Kita </w:t>
      </w:r>
      <w:r w:rsidR="00AA0CEF" w:rsidRPr="00E14F17">
        <w:rPr>
          <w:color w:val="7F7F7F" w:themeColor="text1" w:themeTint="80"/>
        </w:rPr>
        <w:t xml:space="preserve">nurodyti priežastį </w:t>
      </w:r>
    </w:p>
    <w:p w14:paraId="035E9D4D" w14:textId="77777777" w:rsidR="00E14F17" w:rsidRDefault="00E14F17" w:rsidP="00C81CEF">
      <w:pPr>
        <w:ind w:firstLine="851"/>
        <w:jc w:val="both"/>
      </w:pPr>
    </w:p>
    <w:p w14:paraId="417EA5AC" w14:textId="1F365B70" w:rsidR="00B22887" w:rsidRPr="00E14F17" w:rsidRDefault="00B22887" w:rsidP="00C81CEF">
      <w:pPr>
        <w:ind w:firstLine="851"/>
        <w:jc w:val="both"/>
        <w:rPr>
          <w:color w:val="7F7F7F" w:themeColor="text1" w:themeTint="80"/>
        </w:rPr>
      </w:pPr>
      <w:r w:rsidRPr="00B22887">
        <w:t xml:space="preserve">Šildymo </w:t>
      </w:r>
      <w:r w:rsidR="00391486">
        <w:t xml:space="preserve">sistemos remonto darbus </w:t>
      </w:r>
      <w:r w:rsidRPr="00B22887">
        <w:t>atliks</w:t>
      </w:r>
      <w:r w:rsidR="00391486">
        <w:t xml:space="preserve"> </w:t>
      </w:r>
      <w:r w:rsidR="00E14F17" w:rsidRPr="00E14F17">
        <w:rPr>
          <w:color w:val="7F7F7F" w:themeColor="text1" w:themeTint="80"/>
        </w:rPr>
        <w:t>(įmonės pavadinimas/darbus atliekantis asmuo)</w:t>
      </w:r>
    </w:p>
    <w:p w14:paraId="1B4CE240" w14:textId="77777777" w:rsidR="00E14F17" w:rsidRDefault="00FE133C" w:rsidP="00E14F17">
      <w:pPr>
        <w:spacing w:after="240"/>
        <w:jc w:val="both"/>
      </w:pPr>
      <w:r>
        <w:tab/>
      </w:r>
    </w:p>
    <w:p w14:paraId="47FD0DC9" w14:textId="77777777" w:rsidR="00A96552" w:rsidRPr="006C5FB4" w:rsidRDefault="00A96552" w:rsidP="00A96552">
      <w:pPr>
        <w:ind w:firstLine="851"/>
        <w:jc w:val="both"/>
      </w:pPr>
      <w:r w:rsidRPr="006C5FB4">
        <w:t xml:space="preserve">Esu informuotas (-a), kad ši paslauga mokama ir sąskaita už išleidžiamo termofikacinio vandens kiekį bus išrašyta tik man pateikus pastato, kuriame yra mano butas/patalpos, valdytojo sutikimą dėl termofikacinio vandens išleidimo iš šio pastato šildymo sistemos. Sutinku kreiptis dėl termofikacinio vandens išleidimo </w:t>
      </w:r>
      <w:r>
        <w:t>į</w:t>
      </w:r>
      <w:r w:rsidRPr="006C5FB4">
        <w:t xml:space="preserve"> pastato šildymo sistemos prižiūrėtoją tik apmokėjęs (-jusi) pateiktą sąskaitą.</w:t>
      </w:r>
    </w:p>
    <w:p w14:paraId="6F532758" w14:textId="5CC7DD78" w:rsidR="00C70A8C" w:rsidRPr="007C2F56" w:rsidRDefault="00F972A6" w:rsidP="00C07AD5">
      <w:pPr>
        <w:ind w:firstLine="851"/>
        <w:jc w:val="both"/>
        <w:rPr>
          <w:b/>
        </w:rPr>
      </w:pPr>
      <w:r>
        <w:t>Išleidus termofikacinį vandenį iš pastato šildymo sistemos, į</w:t>
      </w:r>
      <w:r w:rsidR="00C70A8C">
        <w:t>sipareigoju darbus atlikti per 1 d</w:t>
      </w:r>
      <w:r>
        <w:t xml:space="preserve">arbo </w:t>
      </w:r>
      <w:r w:rsidR="00C70A8C">
        <w:t>d</w:t>
      </w:r>
      <w:r>
        <w:t>ieną</w:t>
      </w:r>
      <w:r w:rsidR="00C70A8C">
        <w:t xml:space="preserve"> ir organizuoti pastato šildymo sistemos išbandymą hidrauliniu slėgiu.</w:t>
      </w:r>
    </w:p>
    <w:p w14:paraId="5A88A1BC" w14:textId="77777777" w:rsidR="00AA0CEF" w:rsidRPr="00B22887" w:rsidRDefault="00AA0CEF" w:rsidP="00C81CEF">
      <w:pPr>
        <w:spacing w:after="100"/>
        <w:jc w:val="both"/>
      </w:pPr>
    </w:p>
    <w:p w14:paraId="3C725AA6" w14:textId="76F0E583" w:rsidR="00B22887" w:rsidRPr="00FE00AF" w:rsidRDefault="00B22887" w:rsidP="00C81CEF">
      <w:pPr>
        <w:ind w:firstLine="851"/>
        <w:jc w:val="both"/>
      </w:pPr>
      <w:bookmarkStart w:id="1" w:name="_Hlk181868360"/>
      <w:r w:rsidRPr="00B22887">
        <w:t>PRIDEDAMA</w:t>
      </w:r>
      <w:r w:rsidR="00FE133C">
        <w:t xml:space="preserve">. Pastato valdytojo sutikimas, </w:t>
      </w:r>
      <w:r w:rsidR="00FE00AF" w:rsidRPr="00FE00AF">
        <w:t>lapų sk</w:t>
      </w:r>
      <w:r w:rsidR="00FE00AF">
        <w:t>aičius ... .</w:t>
      </w:r>
    </w:p>
    <w:p w14:paraId="25534F44" w14:textId="77777777" w:rsidR="00EF63CD" w:rsidRDefault="00EF63CD" w:rsidP="00AA0CEF">
      <w:pPr>
        <w:spacing w:after="20"/>
        <w:jc w:val="both"/>
      </w:pPr>
    </w:p>
    <w:p w14:paraId="1920CF93" w14:textId="77777777" w:rsidR="00EF63CD" w:rsidRDefault="00EF63CD" w:rsidP="00AA0CEF">
      <w:pPr>
        <w:spacing w:after="20"/>
        <w:jc w:val="both"/>
      </w:pPr>
    </w:p>
    <w:p w14:paraId="0789422A" w14:textId="0814983B" w:rsidR="00B22887" w:rsidRPr="00AA0CEF" w:rsidRDefault="00B22887" w:rsidP="00AA0CEF">
      <w:pPr>
        <w:spacing w:after="20"/>
        <w:jc w:val="both"/>
      </w:pPr>
      <w:r>
        <w:t xml:space="preserve">                                                      </w:t>
      </w:r>
      <w:r w:rsidR="00FE133C">
        <w:tab/>
        <w:t xml:space="preserve">                </w:t>
      </w:r>
      <w:r w:rsidR="00C81CEF">
        <w:t xml:space="preserve">    </w:t>
      </w:r>
    </w:p>
    <w:p w14:paraId="37BC0120" w14:textId="1AC80077" w:rsidR="00B22887" w:rsidRPr="00B22887" w:rsidRDefault="00B22887" w:rsidP="00C81CEF">
      <w:pPr>
        <w:jc w:val="both"/>
      </w:pPr>
      <w:r w:rsidRPr="00B22887">
        <w:rPr>
          <w:b/>
        </w:rPr>
        <w:t xml:space="preserve"> </w:t>
      </w:r>
      <w:r w:rsidRPr="00B22887">
        <w:t xml:space="preserve">..................................                </w:t>
      </w:r>
      <w:r w:rsidR="00BD4445">
        <w:t xml:space="preserve">                           </w:t>
      </w:r>
      <w:r w:rsidRPr="00B22887">
        <w:t xml:space="preserve">   </w:t>
      </w:r>
    </w:p>
    <w:p w14:paraId="2DC785D2" w14:textId="0CF1EF0A" w:rsidR="00B22887" w:rsidRPr="00B22887" w:rsidRDefault="00B22887" w:rsidP="00AA0CEF">
      <w:pPr>
        <w:jc w:val="both"/>
      </w:pPr>
      <w:r w:rsidRPr="00B22887">
        <w:rPr>
          <w:b/>
          <w:i/>
          <w:iCs/>
        </w:rPr>
        <w:t xml:space="preserve">         </w:t>
      </w:r>
      <w:r w:rsidRPr="00B22887">
        <w:rPr>
          <w:i/>
          <w:iCs/>
        </w:rPr>
        <w:t>(</w:t>
      </w:r>
      <w:r w:rsidR="004B4B65">
        <w:rPr>
          <w:i/>
          <w:iCs/>
        </w:rPr>
        <w:t>P</w:t>
      </w:r>
      <w:r w:rsidRPr="00B22887">
        <w:rPr>
          <w:i/>
          <w:iCs/>
        </w:rPr>
        <w:t xml:space="preserve">arašas)                                                   </w:t>
      </w:r>
      <w:r w:rsidR="00BD4445">
        <w:rPr>
          <w:i/>
          <w:iCs/>
        </w:rPr>
        <w:t xml:space="preserve">               </w:t>
      </w:r>
      <w:r w:rsidRPr="00B22887">
        <w:rPr>
          <w:i/>
          <w:iCs/>
        </w:rPr>
        <w:t xml:space="preserve"> </w:t>
      </w:r>
      <w:r w:rsidR="00AC3D5A">
        <w:rPr>
          <w:i/>
          <w:iCs/>
        </w:rPr>
        <w:t xml:space="preserve"> </w:t>
      </w:r>
      <w:r w:rsidR="00FE00AF" w:rsidRPr="00E14F17">
        <w:rPr>
          <w:color w:val="7F7F7F" w:themeColor="text1" w:themeTint="80"/>
        </w:rPr>
        <w:t>Nurodykite savo vardą ir pavardę</w:t>
      </w:r>
      <w:bookmarkEnd w:id="1"/>
    </w:p>
    <w:sectPr w:rsidR="00B22887" w:rsidRPr="00B22887" w:rsidSect="00C81CE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337C7"/>
    <w:multiLevelType w:val="hybridMultilevel"/>
    <w:tmpl w:val="6346EB4C"/>
    <w:lvl w:ilvl="0" w:tplc="51FC8D5C">
      <w:start w:val="202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687A4F06"/>
    <w:multiLevelType w:val="hybridMultilevel"/>
    <w:tmpl w:val="CDF8594E"/>
    <w:lvl w:ilvl="0" w:tplc="80C8F738">
      <w:start w:val="202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187522103">
    <w:abstractNumId w:val="1"/>
  </w:num>
  <w:num w:numId="2" w16cid:durableId="13313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87"/>
    <w:rsid w:val="000067D0"/>
    <w:rsid w:val="00073986"/>
    <w:rsid w:val="000C64EB"/>
    <w:rsid w:val="000E26D9"/>
    <w:rsid w:val="000E2B5C"/>
    <w:rsid w:val="001D1AD6"/>
    <w:rsid w:val="00242EB0"/>
    <w:rsid w:val="00391486"/>
    <w:rsid w:val="003C5B2E"/>
    <w:rsid w:val="003D204F"/>
    <w:rsid w:val="004A2C45"/>
    <w:rsid w:val="004B4B65"/>
    <w:rsid w:val="00524FD7"/>
    <w:rsid w:val="005A0A54"/>
    <w:rsid w:val="005A3C0E"/>
    <w:rsid w:val="005C7009"/>
    <w:rsid w:val="006512CD"/>
    <w:rsid w:val="006C0468"/>
    <w:rsid w:val="006D5CD6"/>
    <w:rsid w:val="00761E05"/>
    <w:rsid w:val="00771716"/>
    <w:rsid w:val="007864E8"/>
    <w:rsid w:val="007E53B5"/>
    <w:rsid w:val="008828BD"/>
    <w:rsid w:val="00904697"/>
    <w:rsid w:val="009500C6"/>
    <w:rsid w:val="00966776"/>
    <w:rsid w:val="009E6E4B"/>
    <w:rsid w:val="00A96552"/>
    <w:rsid w:val="00AA0CEF"/>
    <w:rsid w:val="00AC3D5A"/>
    <w:rsid w:val="00B22887"/>
    <w:rsid w:val="00BA7BEA"/>
    <w:rsid w:val="00BD4445"/>
    <w:rsid w:val="00C07AD5"/>
    <w:rsid w:val="00C70A8C"/>
    <w:rsid w:val="00C7488D"/>
    <w:rsid w:val="00C81CEF"/>
    <w:rsid w:val="00CA41BD"/>
    <w:rsid w:val="00D16620"/>
    <w:rsid w:val="00D76001"/>
    <w:rsid w:val="00DC773C"/>
    <w:rsid w:val="00E14F17"/>
    <w:rsid w:val="00E47755"/>
    <w:rsid w:val="00E8373A"/>
    <w:rsid w:val="00EE4791"/>
    <w:rsid w:val="00EF63CD"/>
    <w:rsid w:val="00F972A6"/>
    <w:rsid w:val="00FD47F7"/>
    <w:rsid w:val="00FE00AF"/>
    <w:rsid w:val="00FE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08424"/>
  <w15:chartTrackingRefBased/>
  <w15:docId w15:val="{E9BB215A-C3C1-4BBE-9D40-D7D739FC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28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D5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A0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Petrova</dc:creator>
  <cp:keywords/>
  <dc:description/>
  <cp:lastModifiedBy>Skaistė Grigutytė</cp:lastModifiedBy>
  <cp:revision>4</cp:revision>
  <cp:lastPrinted>2024-08-13T06:21:00Z</cp:lastPrinted>
  <dcterms:created xsi:type="dcterms:W3CDTF">2026-09-15T08:57:00Z</dcterms:created>
  <dcterms:modified xsi:type="dcterms:W3CDTF">2026-09-15T10:45:00Z</dcterms:modified>
</cp:coreProperties>
</file>