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E836A" w14:textId="77777777" w:rsidR="000A7D7F" w:rsidRPr="00B22887" w:rsidRDefault="000A7D7F" w:rsidP="000A7D7F">
      <w:pPr>
        <w:jc w:val="both"/>
      </w:pPr>
      <w:bookmarkStart w:id="0" w:name="_Hlk133229447"/>
      <w:r w:rsidRPr="00B22887">
        <w:t>.............................................................................................................................................................</w:t>
      </w:r>
    </w:p>
    <w:p w14:paraId="60946BD9" w14:textId="77777777" w:rsidR="000A7D7F" w:rsidRPr="00FE00AF" w:rsidRDefault="000A7D7F" w:rsidP="000A7D7F">
      <w:pPr>
        <w:jc w:val="center"/>
        <w:rPr>
          <w:color w:val="7F7F7F" w:themeColor="text1" w:themeTint="80"/>
        </w:rPr>
      </w:pPr>
      <w:r w:rsidRPr="00FE00AF">
        <w:rPr>
          <w:color w:val="7F7F7F" w:themeColor="text1" w:themeTint="80"/>
        </w:rPr>
        <w:t>Vardas, Pavardė</w:t>
      </w:r>
    </w:p>
    <w:p w14:paraId="38FA44DD" w14:textId="77777777" w:rsidR="000A7D7F" w:rsidRPr="00FE00AF" w:rsidRDefault="000A7D7F" w:rsidP="000A7D7F">
      <w:pPr>
        <w:jc w:val="both"/>
        <w:rPr>
          <w:color w:val="7F7F7F" w:themeColor="text1" w:themeTint="80"/>
        </w:rPr>
      </w:pPr>
    </w:p>
    <w:p w14:paraId="7430B4BD" w14:textId="77777777" w:rsidR="000A7D7F" w:rsidRPr="00FE00AF" w:rsidRDefault="000A7D7F" w:rsidP="000A7D7F">
      <w:pPr>
        <w:jc w:val="both"/>
        <w:rPr>
          <w:color w:val="7F7F7F" w:themeColor="text1" w:themeTint="80"/>
        </w:rPr>
      </w:pPr>
      <w:r w:rsidRPr="00FE00AF">
        <w:rPr>
          <w:color w:val="7F7F7F" w:themeColor="text1" w:themeTint="80"/>
        </w:rPr>
        <w:t>..............................................................................................................................................................</w:t>
      </w:r>
    </w:p>
    <w:p w14:paraId="0B92AA6E" w14:textId="77777777" w:rsidR="000A7D7F" w:rsidRPr="00FE00AF" w:rsidRDefault="000A7D7F" w:rsidP="000A7D7F">
      <w:pPr>
        <w:jc w:val="center"/>
        <w:rPr>
          <w:color w:val="7F7F7F" w:themeColor="text1" w:themeTint="80"/>
        </w:rPr>
      </w:pPr>
      <w:r w:rsidRPr="00FE00AF">
        <w:rPr>
          <w:color w:val="7F7F7F" w:themeColor="text1" w:themeTint="80"/>
        </w:rPr>
        <w:t>Adresas, telefono numeris</w:t>
      </w:r>
    </w:p>
    <w:p w14:paraId="14A0E381" w14:textId="77777777" w:rsidR="000A7D7F" w:rsidRPr="00FE00AF" w:rsidRDefault="000A7D7F" w:rsidP="000A7D7F">
      <w:pPr>
        <w:jc w:val="both"/>
        <w:rPr>
          <w:color w:val="7F7F7F" w:themeColor="text1" w:themeTint="80"/>
        </w:rPr>
      </w:pPr>
    </w:p>
    <w:p w14:paraId="7B447F69" w14:textId="77777777" w:rsidR="000A7D7F" w:rsidRPr="00FE00AF" w:rsidRDefault="000A7D7F" w:rsidP="000A7D7F">
      <w:pPr>
        <w:jc w:val="both"/>
        <w:rPr>
          <w:color w:val="7F7F7F" w:themeColor="text1" w:themeTint="80"/>
        </w:rPr>
      </w:pPr>
      <w:r w:rsidRPr="00FE00AF">
        <w:rPr>
          <w:color w:val="7F7F7F" w:themeColor="text1" w:themeTint="80"/>
        </w:rPr>
        <w:t>.............................................................................................................................................................</w:t>
      </w:r>
    </w:p>
    <w:p w14:paraId="0DD8DE27" w14:textId="77777777" w:rsidR="000A7D7F" w:rsidRPr="00FE00AF" w:rsidRDefault="000A7D7F" w:rsidP="000A7D7F">
      <w:pPr>
        <w:jc w:val="center"/>
        <w:rPr>
          <w:color w:val="7F7F7F" w:themeColor="text1" w:themeTint="80"/>
        </w:rPr>
      </w:pPr>
      <w:r w:rsidRPr="00FE00AF">
        <w:rPr>
          <w:color w:val="7F7F7F" w:themeColor="text1" w:themeTint="80"/>
        </w:rPr>
        <w:t>El. pašto adresas</w:t>
      </w:r>
    </w:p>
    <w:p w14:paraId="53CF2D26" w14:textId="77777777" w:rsidR="000A7D7F" w:rsidRPr="00B22887" w:rsidRDefault="000A7D7F" w:rsidP="000A7D7F">
      <w:pPr>
        <w:jc w:val="both"/>
      </w:pPr>
    </w:p>
    <w:p w14:paraId="7B2F7740" w14:textId="77777777" w:rsidR="00B22887" w:rsidRPr="00B22887" w:rsidRDefault="00B22887" w:rsidP="006271BC">
      <w:pPr>
        <w:jc w:val="center"/>
        <w:rPr>
          <w:i/>
          <w:iCs/>
        </w:rPr>
      </w:pPr>
    </w:p>
    <w:bookmarkEnd w:id="0"/>
    <w:p w14:paraId="5A778B78" w14:textId="7E205906" w:rsidR="00B22887" w:rsidRPr="00B22887" w:rsidRDefault="000E2CA2" w:rsidP="00B22887">
      <w:r>
        <w:t>U</w:t>
      </w:r>
      <w:r w:rsidR="00B22887" w:rsidRPr="00B22887">
        <w:t>AB „Šiaulių energija“</w:t>
      </w:r>
    </w:p>
    <w:p w14:paraId="372E540F" w14:textId="77777777" w:rsidR="00B22887" w:rsidRPr="00B22887" w:rsidRDefault="00B22887" w:rsidP="00B22887">
      <w:r w:rsidRPr="00B22887">
        <w:t>Generaliniam direktoriui</w:t>
      </w:r>
    </w:p>
    <w:p w14:paraId="1408EA07" w14:textId="77777777" w:rsidR="001E1D72" w:rsidRDefault="001E1D72" w:rsidP="005B1413">
      <w:pPr>
        <w:jc w:val="center"/>
        <w:rPr>
          <w:b/>
        </w:rPr>
      </w:pPr>
    </w:p>
    <w:p w14:paraId="570B08C1" w14:textId="5ADE0F97" w:rsidR="005B1413" w:rsidRDefault="005B1413" w:rsidP="005B1413">
      <w:pPr>
        <w:jc w:val="center"/>
        <w:rPr>
          <w:b/>
        </w:rPr>
      </w:pPr>
      <w:r>
        <w:rPr>
          <w:b/>
        </w:rPr>
        <w:t>P R A Š Y M A S</w:t>
      </w:r>
    </w:p>
    <w:p w14:paraId="44318955" w14:textId="77777777" w:rsidR="007C1F54" w:rsidRDefault="007C1F54" w:rsidP="005B1413">
      <w:pPr>
        <w:jc w:val="center"/>
        <w:rPr>
          <w:b/>
        </w:rPr>
      </w:pPr>
    </w:p>
    <w:p w14:paraId="111BD937" w14:textId="4F76896B" w:rsidR="00B00173" w:rsidRDefault="005B1413" w:rsidP="005B1413">
      <w:pPr>
        <w:ind w:left="3828" w:hanging="3828"/>
        <w:jc w:val="center"/>
        <w:rPr>
          <w:b/>
        </w:rPr>
      </w:pPr>
      <w:r>
        <w:rPr>
          <w:b/>
        </w:rPr>
        <w:t xml:space="preserve">DĖL </w:t>
      </w:r>
      <w:r w:rsidR="00B00173">
        <w:rPr>
          <w:b/>
        </w:rPr>
        <w:t>PAŽYMOS APIE ŠILDYMO PRIETAISŲ GALI</w:t>
      </w:r>
      <w:r w:rsidR="002A50C9">
        <w:rPr>
          <w:b/>
        </w:rPr>
        <w:t>Ą</w:t>
      </w:r>
      <w:r w:rsidR="00B00173">
        <w:rPr>
          <w:b/>
        </w:rPr>
        <w:t xml:space="preserve"> </w:t>
      </w:r>
      <w:r w:rsidR="002A50C9">
        <w:rPr>
          <w:b/>
        </w:rPr>
        <w:t xml:space="preserve">IŠDAVIMĄ </w:t>
      </w:r>
      <w:r w:rsidR="00B00173">
        <w:rPr>
          <w:b/>
        </w:rPr>
        <w:t xml:space="preserve">IR </w:t>
      </w:r>
    </w:p>
    <w:p w14:paraId="21B4553C" w14:textId="21A9E66E" w:rsidR="005B1413" w:rsidRDefault="005B1413" w:rsidP="005B1413">
      <w:pPr>
        <w:ind w:left="3828" w:hanging="3828"/>
        <w:jc w:val="center"/>
        <w:rPr>
          <w:b/>
        </w:rPr>
      </w:pPr>
      <w:r>
        <w:rPr>
          <w:b/>
        </w:rPr>
        <w:t>TERMOFIKACINIO VANDENS IŠLEIDIMO</w:t>
      </w:r>
      <w:r w:rsidR="001E1D72">
        <w:rPr>
          <w:b/>
        </w:rPr>
        <w:t xml:space="preserve"> </w:t>
      </w:r>
      <w:bookmarkStart w:id="1" w:name="_Hlk181868553"/>
      <w:r w:rsidR="008A3B89" w:rsidRPr="008A3B89">
        <w:rPr>
          <w:b/>
          <w:color w:val="FF0000"/>
        </w:rPr>
        <w:t>(</w:t>
      </w:r>
      <w:bookmarkEnd w:id="1"/>
      <w:r w:rsidR="006D02B7">
        <w:rPr>
          <w:b/>
          <w:color w:val="FF0000"/>
        </w:rPr>
        <w:t>šildymo sezono metu)</w:t>
      </w:r>
    </w:p>
    <w:p w14:paraId="1E36B651" w14:textId="77777777" w:rsidR="005B1413" w:rsidRDefault="005B1413" w:rsidP="005B1413">
      <w:pPr>
        <w:jc w:val="center"/>
        <w:rPr>
          <w:b/>
        </w:rPr>
      </w:pPr>
    </w:p>
    <w:p w14:paraId="33FCFAE6" w14:textId="173CDB1E" w:rsidR="005B1413" w:rsidRPr="008A3B89" w:rsidRDefault="00D503C4" w:rsidP="005B1413">
      <w:pPr>
        <w:jc w:val="center"/>
        <w:rPr>
          <w:color w:val="7F7F7F" w:themeColor="text1" w:themeTint="80"/>
        </w:rPr>
      </w:pPr>
      <w:bookmarkStart w:id="2" w:name="_Hlk181867735"/>
      <w:r w:rsidRPr="008A3B89">
        <w:rPr>
          <w:color w:val="7F7F7F" w:themeColor="text1" w:themeTint="80"/>
        </w:rPr>
        <w:t>Metai.</w:t>
      </w:r>
      <w:r w:rsidR="005B1413" w:rsidRPr="008A3B89">
        <w:rPr>
          <w:color w:val="7F7F7F" w:themeColor="text1" w:themeTint="80"/>
        </w:rPr>
        <w:t xml:space="preserve"> m. </w:t>
      </w:r>
      <w:r w:rsidRPr="008A3B89">
        <w:rPr>
          <w:color w:val="7F7F7F" w:themeColor="text1" w:themeTint="80"/>
        </w:rPr>
        <w:t>Mėnuo (žodžiais). Diena</w:t>
      </w:r>
      <w:r w:rsidR="005B1413" w:rsidRPr="008A3B89">
        <w:rPr>
          <w:color w:val="7F7F7F" w:themeColor="text1" w:themeTint="80"/>
        </w:rPr>
        <w:t>. d.</w:t>
      </w:r>
    </w:p>
    <w:bookmarkEnd w:id="2"/>
    <w:p w14:paraId="0B32093F" w14:textId="77777777" w:rsidR="002F3010" w:rsidRDefault="002F3010" w:rsidP="002F3010">
      <w:pPr>
        <w:jc w:val="center"/>
      </w:pPr>
    </w:p>
    <w:p w14:paraId="1D38A497" w14:textId="4F706C5F" w:rsidR="00070ED0" w:rsidRDefault="00BA76A7" w:rsidP="00070ED0">
      <w:pPr>
        <w:spacing w:after="100"/>
        <w:ind w:right="282" w:firstLine="851"/>
        <w:jc w:val="both"/>
      </w:pPr>
      <w:r w:rsidRPr="005B1413">
        <w:t xml:space="preserve">Prašau </w:t>
      </w:r>
      <w:r w:rsidR="00B00173">
        <w:t xml:space="preserve">išduoti pažymą apie </w:t>
      </w:r>
      <w:r w:rsidR="00B00173" w:rsidRPr="005B1413">
        <w:t xml:space="preserve"> </w:t>
      </w:r>
      <w:r w:rsidRPr="005B1413">
        <w:t xml:space="preserve">šildymo prietaisų </w:t>
      </w:r>
      <w:r w:rsidR="00B00173">
        <w:t>galią</w:t>
      </w:r>
      <w:r w:rsidR="00B00173" w:rsidRPr="005B1413">
        <w:t xml:space="preserve"> </w:t>
      </w:r>
      <w:r w:rsidRPr="005B1413">
        <w:t>bute/patalpose</w:t>
      </w:r>
      <w:r w:rsidR="00B00173">
        <w:t xml:space="preserve"> </w:t>
      </w:r>
      <w:r w:rsidR="007C1F54" w:rsidRPr="007C1F54">
        <w:rPr>
          <w:color w:val="7F7F7F" w:themeColor="text1" w:themeTint="80"/>
        </w:rPr>
        <w:t xml:space="preserve">buto/patalpų adresas </w:t>
      </w:r>
      <w:r w:rsidR="00E21D69" w:rsidRPr="005B1413">
        <w:t xml:space="preserve">ir </w:t>
      </w:r>
      <w:r w:rsidR="002F3010" w:rsidRPr="005B1413">
        <w:t>leisti išleisti termofikacinį vandenį</w:t>
      </w:r>
      <w:r w:rsidR="007C1F54">
        <w:t xml:space="preserve"> </w:t>
      </w:r>
      <w:r w:rsidR="00B00173">
        <w:t xml:space="preserve">iš </w:t>
      </w:r>
      <w:r w:rsidR="005E0DA2" w:rsidRPr="005B1413">
        <w:t xml:space="preserve">šildymo sistemos, </w:t>
      </w:r>
      <w:r w:rsidR="001E1D72">
        <w:t xml:space="preserve">nes </w:t>
      </w:r>
      <w:r w:rsidR="00070ED0">
        <w:t xml:space="preserve">įvyko avarija buto Nr. </w:t>
      </w:r>
      <w:r w:rsidR="00070ED0" w:rsidRPr="00D319AF">
        <w:rPr>
          <w:color w:val="767171" w:themeColor="background2" w:themeShade="80"/>
        </w:rPr>
        <w:t xml:space="preserve">.... </w:t>
      </w:r>
      <w:r w:rsidR="00070ED0" w:rsidRPr="0064777F">
        <w:rPr>
          <w:color w:val="767171" w:themeColor="background2" w:themeShade="80"/>
        </w:rPr>
        <w:t>nurodyti patalpą bute</w:t>
      </w:r>
      <w:r w:rsidR="00070ED0">
        <w:rPr>
          <w:color w:val="767171" w:themeColor="background2" w:themeShade="80"/>
        </w:rPr>
        <w:t>, pvz. virtuvė</w:t>
      </w:r>
      <w:r w:rsidR="00DA3007">
        <w:rPr>
          <w:color w:val="767171" w:themeColor="background2" w:themeShade="80"/>
        </w:rPr>
        <w:t>s</w:t>
      </w:r>
      <w:r w:rsidR="00070ED0">
        <w:rPr>
          <w:color w:val="767171" w:themeColor="background2" w:themeShade="80"/>
        </w:rPr>
        <w:t>, kambar</w:t>
      </w:r>
      <w:r w:rsidR="00DA3007">
        <w:rPr>
          <w:color w:val="767171" w:themeColor="background2" w:themeShade="80"/>
        </w:rPr>
        <w:t>io</w:t>
      </w:r>
      <w:r w:rsidR="00070ED0">
        <w:rPr>
          <w:color w:val="767171" w:themeColor="background2" w:themeShade="80"/>
        </w:rPr>
        <w:t xml:space="preserve"> su balkonu</w:t>
      </w:r>
      <w:r w:rsidR="00070ED0">
        <w:t xml:space="preserve"> šildymo sistemoje (pažymėti, kas atsitiko):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1E1D72" w14:paraId="702E8A95" w14:textId="77777777" w:rsidTr="005E5C4B">
        <w:tc>
          <w:tcPr>
            <w:tcW w:w="7933" w:type="dxa"/>
          </w:tcPr>
          <w:p w14:paraId="30766002" w14:textId="07E2C01C" w:rsidR="001E1D72" w:rsidRDefault="009C5025" w:rsidP="005E5C4B">
            <w:pPr>
              <w:spacing w:after="100"/>
              <w:jc w:val="both"/>
            </w:pPr>
            <w:r>
              <w:t>Pažymėti, kas atsitiko</w:t>
            </w:r>
          </w:p>
        </w:tc>
        <w:tc>
          <w:tcPr>
            <w:tcW w:w="1695" w:type="dxa"/>
          </w:tcPr>
          <w:p w14:paraId="484DEA9E" w14:textId="77777777" w:rsidR="001E1D72" w:rsidRDefault="001E1D72" w:rsidP="005E5C4B">
            <w:pPr>
              <w:spacing w:after="100"/>
              <w:jc w:val="both"/>
            </w:pPr>
            <w:r>
              <w:t>Pažymėti</w:t>
            </w:r>
          </w:p>
        </w:tc>
      </w:tr>
      <w:tr w:rsidR="001E1D72" w14:paraId="16F23572" w14:textId="77777777" w:rsidTr="005E5C4B">
        <w:tc>
          <w:tcPr>
            <w:tcW w:w="7933" w:type="dxa"/>
          </w:tcPr>
          <w:p w14:paraId="44877881" w14:textId="1C9BCEBF" w:rsidR="001E1D72" w:rsidRDefault="009C5025" w:rsidP="005E5C4B">
            <w:pPr>
              <w:spacing w:after="100"/>
              <w:jc w:val="both"/>
            </w:pPr>
            <w:r>
              <w:t xml:space="preserve">Prakiuro </w:t>
            </w:r>
            <w:r w:rsidR="001E1D72">
              <w:t>šildymo prietaisa</w:t>
            </w:r>
            <w:r>
              <w:t>s</w:t>
            </w:r>
          </w:p>
        </w:tc>
        <w:tc>
          <w:tcPr>
            <w:tcW w:w="1695" w:type="dxa"/>
          </w:tcPr>
          <w:p w14:paraId="1C26C8CE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  <w:tr w:rsidR="001E1D72" w14:paraId="000681FD" w14:textId="77777777" w:rsidTr="005E5C4B">
        <w:tc>
          <w:tcPr>
            <w:tcW w:w="7933" w:type="dxa"/>
          </w:tcPr>
          <w:p w14:paraId="64F90923" w14:textId="321DD0D7" w:rsidR="001E1D72" w:rsidRDefault="009C5025" w:rsidP="005E5C4B">
            <w:pPr>
              <w:spacing w:after="100"/>
              <w:jc w:val="both"/>
            </w:pPr>
            <w:r>
              <w:t>Laša per</w:t>
            </w:r>
            <w:r w:rsidR="001E1D72">
              <w:t xml:space="preserve"> uždarom</w:t>
            </w:r>
            <w:r>
              <w:t>ąją</w:t>
            </w:r>
            <w:r w:rsidR="001E1D72">
              <w:t xml:space="preserve"> ar reguliuojam</w:t>
            </w:r>
            <w:r>
              <w:t>ąją</w:t>
            </w:r>
            <w:r w:rsidR="001E1D72">
              <w:t xml:space="preserve"> armatūr</w:t>
            </w:r>
            <w:r>
              <w:t>ą</w:t>
            </w:r>
          </w:p>
        </w:tc>
        <w:tc>
          <w:tcPr>
            <w:tcW w:w="1695" w:type="dxa"/>
          </w:tcPr>
          <w:p w14:paraId="40E082CB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  <w:tr w:rsidR="001E1D72" w14:paraId="20B97BC6" w14:textId="77777777" w:rsidTr="005E5C4B">
        <w:tc>
          <w:tcPr>
            <w:tcW w:w="7933" w:type="dxa"/>
          </w:tcPr>
          <w:p w14:paraId="66DE9E65" w14:textId="6D54E2D4" w:rsidR="001E1D72" w:rsidRDefault="009C5025" w:rsidP="005E5C4B">
            <w:pPr>
              <w:spacing w:after="100"/>
              <w:jc w:val="both"/>
            </w:pPr>
            <w:r>
              <w:t>Prakiuro</w:t>
            </w:r>
            <w:r w:rsidR="00070ED0">
              <w:t xml:space="preserve"> šildymo</w:t>
            </w:r>
            <w:r>
              <w:t xml:space="preserve"> stovas</w:t>
            </w:r>
          </w:p>
        </w:tc>
        <w:tc>
          <w:tcPr>
            <w:tcW w:w="1695" w:type="dxa"/>
          </w:tcPr>
          <w:p w14:paraId="056F7A75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  <w:tr w:rsidR="001E1D72" w14:paraId="35FE52CE" w14:textId="77777777" w:rsidTr="005E5C4B">
        <w:tc>
          <w:tcPr>
            <w:tcW w:w="7933" w:type="dxa"/>
          </w:tcPr>
          <w:p w14:paraId="3C9B03A1" w14:textId="77777777" w:rsidR="001E1D72" w:rsidRDefault="001E1D72" w:rsidP="005E5C4B">
            <w:pPr>
              <w:spacing w:after="100"/>
              <w:jc w:val="both"/>
            </w:pPr>
            <w:r>
              <w:t>Kita*</w:t>
            </w:r>
          </w:p>
        </w:tc>
        <w:tc>
          <w:tcPr>
            <w:tcW w:w="1695" w:type="dxa"/>
          </w:tcPr>
          <w:p w14:paraId="21E7002C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</w:tbl>
    <w:p w14:paraId="4297B7E1" w14:textId="77777777" w:rsidR="00D503C4" w:rsidRDefault="00D503C4" w:rsidP="001E1D72">
      <w:pPr>
        <w:spacing w:after="100"/>
        <w:jc w:val="both"/>
      </w:pPr>
    </w:p>
    <w:p w14:paraId="4A3273CF" w14:textId="1175053F" w:rsidR="001E1D72" w:rsidRDefault="00D503C4" w:rsidP="001E1D72">
      <w:pPr>
        <w:spacing w:after="100"/>
        <w:jc w:val="both"/>
      </w:pPr>
      <w:r>
        <w:t>*</w:t>
      </w:r>
      <w:r w:rsidR="001E1D72">
        <w:t xml:space="preserve">Kita </w:t>
      </w:r>
      <w:r w:rsidR="001E1D72" w:rsidRPr="007C1F54">
        <w:rPr>
          <w:color w:val="7F7F7F" w:themeColor="text1" w:themeTint="80"/>
        </w:rPr>
        <w:t xml:space="preserve">nurodyti priežastį </w:t>
      </w:r>
    </w:p>
    <w:p w14:paraId="35B29622" w14:textId="77777777" w:rsidR="007C1F54" w:rsidRDefault="007C1F54" w:rsidP="007C1F54">
      <w:pPr>
        <w:ind w:firstLine="851"/>
        <w:jc w:val="both"/>
      </w:pPr>
    </w:p>
    <w:p w14:paraId="0C5A2224" w14:textId="4F8ED5F2" w:rsidR="00B22887" w:rsidRPr="005B1413" w:rsidRDefault="00B22887" w:rsidP="007C1F54">
      <w:pPr>
        <w:ind w:firstLine="851"/>
        <w:jc w:val="both"/>
      </w:pPr>
      <w:r w:rsidRPr="005B1413">
        <w:t xml:space="preserve">Šildymo </w:t>
      </w:r>
      <w:r w:rsidR="00391486" w:rsidRPr="005B1413">
        <w:t xml:space="preserve">sistemos remonto darbus </w:t>
      </w:r>
      <w:r w:rsidRPr="005B1413">
        <w:t>atliks</w:t>
      </w:r>
      <w:r w:rsidR="00391486" w:rsidRPr="005B1413">
        <w:t xml:space="preserve"> </w:t>
      </w:r>
      <w:r w:rsidR="007C1F54" w:rsidRPr="007C1F54">
        <w:rPr>
          <w:color w:val="7F7F7F" w:themeColor="text1" w:themeTint="80"/>
        </w:rPr>
        <w:t>(įmonės pavadinimas/darbus atliekantis asmuo)</w:t>
      </w:r>
      <w:r w:rsidR="00FE133C" w:rsidRPr="005B1413">
        <w:tab/>
      </w:r>
      <w:r w:rsidR="00FE133C" w:rsidRPr="005B1413">
        <w:tab/>
      </w:r>
      <w:r w:rsidR="00FE133C" w:rsidRPr="005B1413">
        <w:tab/>
      </w:r>
    </w:p>
    <w:p w14:paraId="6E74B7A2" w14:textId="77777777" w:rsidR="00A917C6" w:rsidRDefault="00A917C6" w:rsidP="001E1D72">
      <w:pPr>
        <w:ind w:firstLine="851"/>
        <w:jc w:val="both"/>
      </w:pPr>
      <w:bookmarkStart w:id="3" w:name="_Hlk174435559"/>
    </w:p>
    <w:p w14:paraId="0E538158" w14:textId="193F1D5A" w:rsidR="00277977" w:rsidRDefault="00277977" w:rsidP="001E1D72">
      <w:pPr>
        <w:ind w:firstLine="851"/>
        <w:jc w:val="both"/>
      </w:pPr>
      <w:bookmarkStart w:id="4" w:name="_Hlk182209532"/>
      <w:bookmarkStart w:id="5" w:name="_Hlk182209640"/>
      <w:r>
        <w:t>Esu informuotas</w:t>
      </w:r>
      <w:r w:rsidR="00C775E9">
        <w:t xml:space="preserve"> (-a)</w:t>
      </w:r>
      <w:r>
        <w:t>, kad ši paslauga mokama.</w:t>
      </w:r>
      <w:bookmarkEnd w:id="4"/>
      <w:r>
        <w:t xml:space="preserve"> Sutinku gauti pažymą ir kreiptis dėl termofikacinio vandens išleidimo, a</w:t>
      </w:r>
      <w:r w:rsidRPr="007C2F56">
        <w:t>pmokėj</w:t>
      </w:r>
      <w:r>
        <w:t>ęs</w:t>
      </w:r>
      <w:r w:rsidR="00094A64">
        <w:t xml:space="preserve"> (-jusi)</w:t>
      </w:r>
      <w:r>
        <w:t xml:space="preserve"> pateiktą sąskaitą</w:t>
      </w:r>
      <w:r w:rsidR="00094A64">
        <w:t xml:space="preserve"> ir pateikęs </w:t>
      </w:r>
      <w:r w:rsidR="0088660B">
        <w:t xml:space="preserve">(-kusi) </w:t>
      </w:r>
      <w:r w:rsidR="00094A64">
        <w:t>Pastato valdytojo sutikimą.</w:t>
      </w:r>
    </w:p>
    <w:bookmarkEnd w:id="5"/>
    <w:p w14:paraId="31856A94" w14:textId="7AE5F04D" w:rsidR="00E174C7" w:rsidRDefault="0002323E" w:rsidP="001E1D72">
      <w:pPr>
        <w:ind w:firstLine="851"/>
        <w:jc w:val="both"/>
      </w:pPr>
      <w:r w:rsidRPr="0002323E">
        <w:t>Išleidus termofikacinį vandenį iš pastato šildymo sistemos, įsipareigoju darbus atlikti per 1 darbo dieną.</w:t>
      </w:r>
    </w:p>
    <w:p w14:paraId="6CE3D16B" w14:textId="77777777" w:rsidR="00A917C6" w:rsidRPr="007C2F56" w:rsidRDefault="00A917C6" w:rsidP="00A917C6">
      <w:pPr>
        <w:ind w:firstLine="851"/>
        <w:jc w:val="both"/>
        <w:rPr>
          <w:b/>
        </w:rPr>
      </w:pPr>
      <w:r>
        <w:t xml:space="preserve">Esu informuotas (-a), kad atlikus remontą, </w:t>
      </w:r>
      <w:r w:rsidRPr="0064777F">
        <w:t>privalau organizuoti pastato šildymo sistemos išbandymą hidrauliniu slėgiu.</w:t>
      </w:r>
    </w:p>
    <w:p w14:paraId="1736418A" w14:textId="77777777" w:rsidR="00A917C6" w:rsidRPr="007C2F56" w:rsidRDefault="00A917C6" w:rsidP="001E1D72">
      <w:pPr>
        <w:ind w:firstLine="851"/>
        <w:jc w:val="both"/>
        <w:rPr>
          <w:b/>
        </w:rPr>
      </w:pPr>
    </w:p>
    <w:bookmarkEnd w:id="3"/>
    <w:p w14:paraId="1743D857" w14:textId="77777777" w:rsidR="008A3B89" w:rsidRDefault="008A3B89" w:rsidP="008A3B89">
      <w:pPr>
        <w:ind w:firstLine="851"/>
        <w:jc w:val="both"/>
      </w:pPr>
    </w:p>
    <w:p w14:paraId="626AD1A2" w14:textId="6B8CE541" w:rsidR="008A3B89" w:rsidRPr="00FE00AF" w:rsidRDefault="008A3B89" w:rsidP="008A3B89">
      <w:pPr>
        <w:ind w:firstLine="851"/>
        <w:jc w:val="both"/>
      </w:pPr>
      <w:r w:rsidRPr="00B22887">
        <w:t>PRIDEDAMA</w:t>
      </w:r>
      <w:r>
        <w:t xml:space="preserve">. Pastato valdytojo sutikimas, </w:t>
      </w:r>
      <w:r w:rsidRPr="00FE00AF">
        <w:t>lapų sk</w:t>
      </w:r>
      <w:r>
        <w:t>aičius ... .</w:t>
      </w:r>
    </w:p>
    <w:p w14:paraId="36F9187B" w14:textId="77777777" w:rsidR="008A3B89" w:rsidRPr="00AA0CEF" w:rsidRDefault="008A3B89" w:rsidP="008A3B89">
      <w:pPr>
        <w:spacing w:after="20"/>
        <w:jc w:val="both"/>
      </w:pPr>
      <w:r>
        <w:t xml:space="preserve">                                                      </w:t>
      </w:r>
      <w:r>
        <w:tab/>
        <w:t xml:space="preserve">                    </w:t>
      </w:r>
    </w:p>
    <w:p w14:paraId="5DB381CF" w14:textId="77777777" w:rsidR="001A28BA" w:rsidRDefault="001A28BA" w:rsidP="008A3B89">
      <w:pPr>
        <w:jc w:val="both"/>
        <w:rPr>
          <w:b/>
        </w:rPr>
      </w:pPr>
    </w:p>
    <w:p w14:paraId="550074E6" w14:textId="77777777" w:rsidR="001A28BA" w:rsidRDefault="001A28BA" w:rsidP="008A3B89">
      <w:pPr>
        <w:jc w:val="both"/>
        <w:rPr>
          <w:b/>
        </w:rPr>
      </w:pPr>
    </w:p>
    <w:p w14:paraId="0D2CFE5A" w14:textId="3AE387D9" w:rsidR="008A3B89" w:rsidRPr="00B22887" w:rsidRDefault="008A3B89" w:rsidP="008A3B89">
      <w:pPr>
        <w:jc w:val="both"/>
      </w:pPr>
      <w:r w:rsidRPr="00B22887">
        <w:rPr>
          <w:b/>
        </w:rPr>
        <w:t xml:space="preserve"> </w:t>
      </w:r>
      <w:r w:rsidRPr="00B22887">
        <w:t xml:space="preserve">..................................                </w:t>
      </w:r>
      <w:r>
        <w:t xml:space="preserve">                           </w:t>
      </w:r>
      <w:r w:rsidRPr="00B22887">
        <w:t xml:space="preserve">   </w:t>
      </w:r>
    </w:p>
    <w:p w14:paraId="44763B27" w14:textId="391E4FA8" w:rsidR="00B22887" w:rsidRPr="005B1413" w:rsidRDefault="008A3B89" w:rsidP="000A7D7F">
      <w:pPr>
        <w:jc w:val="both"/>
      </w:pPr>
      <w:r w:rsidRPr="00B22887">
        <w:rPr>
          <w:b/>
          <w:i/>
          <w:iCs/>
        </w:rPr>
        <w:t xml:space="preserve">         </w:t>
      </w:r>
      <w:r w:rsidRPr="00B22887">
        <w:rPr>
          <w:i/>
          <w:iCs/>
        </w:rPr>
        <w:t>(</w:t>
      </w:r>
      <w:r>
        <w:rPr>
          <w:i/>
          <w:iCs/>
        </w:rPr>
        <w:t>P</w:t>
      </w:r>
      <w:r w:rsidRPr="00B22887">
        <w:rPr>
          <w:i/>
          <w:iCs/>
        </w:rPr>
        <w:t xml:space="preserve">arašas)                                                   </w:t>
      </w:r>
      <w:r>
        <w:rPr>
          <w:i/>
          <w:iCs/>
        </w:rPr>
        <w:t xml:space="preserve">               </w:t>
      </w:r>
      <w:r w:rsidRPr="00B22887">
        <w:rPr>
          <w:i/>
          <w:iCs/>
        </w:rPr>
        <w:t xml:space="preserve"> </w:t>
      </w:r>
      <w:r>
        <w:rPr>
          <w:i/>
          <w:iCs/>
        </w:rPr>
        <w:t xml:space="preserve"> </w:t>
      </w:r>
      <w:r w:rsidRPr="007C1F54">
        <w:rPr>
          <w:color w:val="7F7F7F" w:themeColor="text1" w:themeTint="80"/>
        </w:rPr>
        <w:t>Nurodykite savo vardą ir pavardę</w:t>
      </w:r>
    </w:p>
    <w:sectPr w:rsidR="00B22887" w:rsidRPr="005B1413" w:rsidSect="0054347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87"/>
    <w:rsid w:val="0002323E"/>
    <w:rsid w:val="00070ED0"/>
    <w:rsid w:val="00072E81"/>
    <w:rsid w:val="00094A64"/>
    <w:rsid w:val="000A7D7F"/>
    <w:rsid w:val="000C64EB"/>
    <w:rsid w:val="000D6E54"/>
    <w:rsid w:val="000E2CA2"/>
    <w:rsid w:val="001338FD"/>
    <w:rsid w:val="0018094B"/>
    <w:rsid w:val="001A28BA"/>
    <w:rsid w:val="001E1D72"/>
    <w:rsid w:val="002128E4"/>
    <w:rsid w:val="00242EB0"/>
    <w:rsid w:val="00277977"/>
    <w:rsid w:val="002A0394"/>
    <w:rsid w:val="002A50C9"/>
    <w:rsid w:val="002F3010"/>
    <w:rsid w:val="00391486"/>
    <w:rsid w:val="003C3DBE"/>
    <w:rsid w:val="00450655"/>
    <w:rsid w:val="00473865"/>
    <w:rsid w:val="00543472"/>
    <w:rsid w:val="005A3C0E"/>
    <w:rsid w:val="005B1413"/>
    <w:rsid w:val="005E0DA2"/>
    <w:rsid w:val="00617010"/>
    <w:rsid w:val="006271BC"/>
    <w:rsid w:val="006512CD"/>
    <w:rsid w:val="006860E8"/>
    <w:rsid w:val="006D02B7"/>
    <w:rsid w:val="00771716"/>
    <w:rsid w:val="007C1F54"/>
    <w:rsid w:val="0088660B"/>
    <w:rsid w:val="008A3B89"/>
    <w:rsid w:val="00903D74"/>
    <w:rsid w:val="00904697"/>
    <w:rsid w:val="00997910"/>
    <w:rsid w:val="009C5025"/>
    <w:rsid w:val="009E6E4B"/>
    <w:rsid w:val="00A3590F"/>
    <w:rsid w:val="00A75857"/>
    <w:rsid w:val="00A917C6"/>
    <w:rsid w:val="00AA0245"/>
    <w:rsid w:val="00B00173"/>
    <w:rsid w:val="00B0439C"/>
    <w:rsid w:val="00B165F4"/>
    <w:rsid w:val="00B20CF9"/>
    <w:rsid w:val="00B22887"/>
    <w:rsid w:val="00BA76A7"/>
    <w:rsid w:val="00BD4445"/>
    <w:rsid w:val="00C62CAB"/>
    <w:rsid w:val="00C775E9"/>
    <w:rsid w:val="00D16620"/>
    <w:rsid w:val="00D503C4"/>
    <w:rsid w:val="00DA0982"/>
    <w:rsid w:val="00DA3007"/>
    <w:rsid w:val="00DA3BB0"/>
    <w:rsid w:val="00DB3655"/>
    <w:rsid w:val="00DC773C"/>
    <w:rsid w:val="00E174C7"/>
    <w:rsid w:val="00E21D69"/>
    <w:rsid w:val="00E8373A"/>
    <w:rsid w:val="00EA5617"/>
    <w:rsid w:val="00EE4791"/>
    <w:rsid w:val="00EE7AFB"/>
    <w:rsid w:val="00F05DA7"/>
    <w:rsid w:val="00FD47F7"/>
    <w:rsid w:val="00FE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97E5"/>
  <w15:chartTrackingRefBased/>
  <w15:docId w15:val="{B17D37AC-87D2-477C-B4C0-39802273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22887"/>
    <w:rPr>
      <w:rFonts w:ascii="Times New Roman" w:eastAsia="Times New Roman" w:hAnsi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uiPriority w:val="99"/>
    <w:semiHidden/>
    <w:unhideWhenUsed/>
    <w:rsid w:val="001809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8094B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18094B"/>
    <w:rPr>
      <w:rFonts w:ascii="Times New Roman" w:eastAsia="Times New Roman" w:hAnsi="Times New Roma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8094B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18094B"/>
    <w:rPr>
      <w:rFonts w:ascii="Times New Roman" w:eastAsia="Times New Roman" w:hAnsi="Times New Roman"/>
      <w:b/>
      <w:bCs/>
    </w:rPr>
  </w:style>
  <w:style w:type="table" w:styleId="Lentelstinklelis">
    <w:name w:val="Table Grid"/>
    <w:basedOn w:val="prastojilentel"/>
    <w:uiPriority w:val="39"/>
    <w:rsid w:val="001E1D72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1320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Petrova</dc:creator>
  <cp:keywords/>
  <dc:description/>
  <cp:lastModifiedBy>Irena Rudienė</cp:lastModifiedBy>
  <cp:revision>2</cp:revision>
  <cp:lastPrinted>2024-08-13T11:08:00Z</cp:lastPrinted>
  <dcterms:created xsi:type="dcterms:W3CDTF">2026-09-30T10:18:00Z</dcterms:created>
  <dcterms:modified xsi:type="dcterms:W3CDTF">2026-09-30T10:18:00Z</dcterms:modified>
</cp:coreProperties>
</file>